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58C23" w14:textId="2AC3E7AD" w:rsidR="00C75A0E" w:rsidRDefault="00C75A0E">
      <w:pPr>
        <w:rPr>
          <w:sz w:val="40"/>
          <w:szCs w:val="40"/>
        </w:rPr>
      </w:pPr>
      <w:r>
        <w:rPr>
          <w:sz w:val="40"/>
          <w:szCs w:val="40"/>
        </w:rPr>
        <w:t xml:space="preserve">Proyecto Facturas OLAP </w:t>
      </w:r>
    </w:p>
    <w:p w14:paraId="048EA9BC" w14:textId="77777777" w:rsidR="00C75A0E" w:rsidRDefault="00C75A0E">
      <w:pPr>
        <w:rPr>
          <w:sz w:val="40"/>
          <w:szCs w:val="40"/>
        </w:rPr>
      </w:pPr>
    </w:p>
    <w:p w14:paraId="0730BBFA" w14:textId="3C920010" w:rsidR="00C75A0E" w:rsidRDefault="00C75A0E">
      <w:pPr>
        <w:rPr>
          <w:sz w:val="40"/>
          <w:szCs w:val="40"/>
        </w:rPr>
      </w:pPr>
      <w:r>
        <w:rPr>
          <w:sz w:val="40"/>
          <w:szCs w:val="40"/>
        </w:rPr>
        <w:t>1. Diagrama Entidad Relación</w:t>
      </w:r>
    </w:p>
    <w:p w14:paraId="21F9BACA" w14:textId="2DCAD6E7" w:rsidR="00C75A0E" w:rsidRDefault="00C75A0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9A32E1D" wp14:editId="03F65871">
            <wp:extent cx="5612130" cy="4336415"/>
            <wp:effectExtent l="0" t="0" r="7620" b="6985"/>
            <wp:docPr id="29" name="Imagen 2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Diagrama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1A5E" w14:textId="77777777" w:rsidR="00C75A0E" w:rsidRDefault="00C75A0E">
      <w:pPr>
        <w:rPr>
          <w:sz w:val="40"/>
          <w:szCs w:val="40"/>
        </w:rPr>
      </w:pPr>
    </w:p>
    <w:p w14:paraId="302503E8" w14:textId="77777777" w:rsidR="00C75A0E" w:rsidRDefault="00C75A0E">
      <w:pPr>
        <w:rPr>
          <w:sz w:val="40"/>
          <w:szCs w:val="40"/>
        </w:rPr>
      </w:pPr>
    </w:p>
    <w:p w14:paraId="69F2D99D" w14:textId="77777777" w:rsidR="00C75A0E" w:rsidRDefault="00C75A0E">
      <w:pPr>
        <w:rPr>
          <w:sz w:val="40"/>
          <w:szCs w:val="40"/>
        </w:rPr>
      </w:pPr>
    </w:p>
    <w:p w14:paraId="40BCEA92" w14:textId="77777777" w:rsidR="00C75A0E" w:rsidRDefault="00C75A0E">
      <w:pPr>
        <w:rPr>
          <w:sz w:val="40"/>
          <w:szCs w:val="40"/>
        </w:rPr>
      </w:pPr>
    </w:p>
    <w:p w14:paraId="007E00ED" w14:textId="77777777" w:rsidR="00C75A0E" w:rsidRDefault="00C75A0E">
      <w:pPr>
        <w:rPr>
          <w:sz w:val="40"/>
          <w:szCs w:val="40"/>
        </w:rPr>
      </w:pPr>
    </w:p>
    <w:p w14:paraId="0A26D1F4" w14:textId="77777777" w:rsidR="00C75A0E" w:rsidRDefault="00C75A0E">
      <w:pPr>
        <w:rPr>
          <w:sz w:val="40"/>
          <w:szCs w:val="40"/>
        </w:rPr>
      </w:pPr>
    </w:p>
    <w:p w14:paraId="5C715696" w14:textId="77777777" w:rsidR="00C75A0E" w:rsidRDefault="00C75A0E">
      <w:pPr>
        <w:rPr>
          <w:sz w:val="40"/>
          <w:szCs w:val="40"/>
        </w:rPr>
      </w:pPr>
    </w:p>
    <w:p w14:paraId="151B508C" w14:textId="119CB4F2" w:rsidR="00C75A0E" w:rsidRDefault="00C75A0E">
      <w:pPr>
        <w:rPr>
          <w:sz w:val="40"/>
          <w:szCs w:val="40"/>
        </w:rPr>
      </w:pPr>
      <w:r>
        <w:rPr>
          <w:sz w:val="40"/>
          <w:szCs w:val="40"/>
        </w:rPr>
        <w:t xml:space="preserve">2. Modelo Relacional </w:t>
      </w:r>
    </w:p>
    <w:p w14:paraId="013CC17F" w14:textId="7B7309AA" w:rsidR="00C75A0E" w:rsidRDefault="00C75A0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746BFC0" wp14:editId="4B3E916B">
            <wp:extent cx="5612130" cy="4336415"/>
            <wp:effectExtent l="0" t="0" r="7620" b="6985"/>
            <wp:docPr id="30" name="Imagen 3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10D9" w14:textId="4B0864CB" w:rsidR="00C75A0E" w:rsidRDefault="00C75A0E">
      <w:pPr>
        <w:rPr>
          <w:sz w:val="40"/>
          <w:szCs w:val="40"/>
        </w:rPr>
      </w:pPr>
      <w:r>
        <w:rPr>
          <w:sz w:val="40"/>
          <w:szCs w:val="40"/>
        </w:rPr>
        <w:t>3. Justificación</w:t>
      </w:r>
    </w:p>
    <w:p w14:paraId="158B73FA" w14:textId="71559BDD" w:rsidR="00C75A0E" w:rsidRDefault="00F90433">
      <w:pPr>
        <w:rPr>
          <w:sz w:val="40"/>
          <w:szCs w:val="40"/>
        </w:rPr>
      </w:pPr>
      <w:r w:rsidRPr="00F90433">
        <w:rPr>
          <w:sz w:val="24"/>
          <w:szCs w:val="24"/>
        </w:rPr>
        <w:t>Nuestro modelo es copo de nieve porque queremos eliminar la redundancia de datos. Debido a que el modelo no contiene demasiadas jerarquías, no afecta demasiado el rendimiento a la hora de hacer consultas complejas y por último el modelo copo de nieve da una mejor interpretación visual de las dimensiones.</w:t>
      </w:r>
    </w:p>
    <w:p w14:paraId="5A34979D" w14:textId="77777777" w:rsidR="00C75A0E" w:rsidRDefault="00C75A0E">
      <w:pPr>
        <w:rPr>
          <w:sz w:val="40"/>
          <w:szCs w:val="40"/>
        </w:rPr>
      </w:pPr>
    </w:p>
    <w:p w14:paraId="02B76AB6" w14:textId="77777777" w:rsidR="00F90433" w:rsidRDefault="00F90433">
      <w:pPr>
        <w:rPr>
          <w:sz w:val="40"/>
          <w:szCs w:val="40"/>
        </w:rPr>
      </w:pPr>
    </w:p>
    <w:p w14:paraId="06EA9118" w14:textId="41126A91" w:rsidR="005130BA" w:rsidRPr="00D24D04" w:rsidRDefault="00F90433">
      <w:pPr>
        <w:rPr>
          <w:b/>
          <w:bCs/>
          <w:sz w:val="40"/>
          <w:szCs w:val="40"/>
        </w:rPr>
      </w:pPr>
      <w:r>
        <w:rPr>
          <w:sz w:val="40"/>
          <w:szCs w:val="40"/>
        </w:rPr>
        <w:lastRenderedPageBreak/>
        <w:t xml:space="preserve">4. </w:t>
      </w:r>
      <w:r w:rsidR="005130BA" w:rsidRPr="00D24D04">
        <w:rPr>
          <w:sz w:val="40"/>
          <w:szCs w:val="40"/>
        </w:rPr>
        <w:t>Creaci</w:t>
      </w:r>
      <w:r>
        <w:rPr>
          <w:sz w:val="40"/>
          <w:szCs w:val="40"/>
        </w:rPr>
        <w:t>ó</w:t>
      </w:r>
      <w:r w:rsidR="005130BA" w:rsidRPr="00D24D04">
        <w:rPr>
          <w:sz w:val="40"/>
          <w:szCs w:val="40"/>
        </w:rPr>
        <w:t xml:space="preserve">n de la base de datos </w:t>
      </w:r>
      <w:proofErr w:type="spellStart"/>
      <w:r w:rsidR="005130BA" w:rsidRPr="00D24D04">
        <w:rPr>
          <w:b/>
          <w:bCs/>
          <w:sz w:val="40"/>
          <w:szCs w:val="40"/>
        </w:rPr>
        <w:t>facturas_olap</w:t>
      </w:r>
      <w:proofErr w:type="spellEnd"/>
    </w:p>
    <w:p w14:paraId="496522B0" w14:textId="69028CAD" w:rsidR="005130BA" w:rsidRDefault="005130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BE2B1C" wp14:editId="2401B6E7">
            <wp:extent cx="5612130" cy="3156585"/>
            <wp:effectExtent l="0" t="0" r="7620" b="571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D6F4" w14:textId="55C0CFBF" w:rsidR="00F90433" w:rsidRDefault="00F90433">
      <w:pPr>
        <w:rPr>
          <w:sz w:val="24"/>
          <w:szCs w:val="24"/>
        </w:rPr>
      </w:pPr>
      <w:r>
        <w:rPr>
          <w:sz w:val="40"/>
          <w:szCs w:val="40"/>
        </w:rPr>
        <w:t xml:space="preserve">5. </w:t>
      </w:r>
      <w:r w:rsidRPr="00D24D04">
        <w:rPr>
          <w:sz w:val="40"/>
          <w:szCs w:val="40"/>
        </w:rPr>
        <w:t>Creaci</w:t>
      </w:r>
      <w:r>
        <w:rPr>
          <w:sz w:val="40"/>
          <w:szCs w:val="40"/>
        </w:rPr>
        <w:t>ó</w:t>
      </w:r>
      <w:r w:rsidRPr="00D24D04">
        <w:rPr>
          <w:sz w:val="40"/>
          <w:szCs w:val="40"/>
        </w:rPr>
        <w:t xml:space="preserve">n </w:t>
      </w:r>
      <w:r>
        <w:rPr>
          <w:sz w:val="40"/>
          <w:szCs w:val="40"/>
        </w:rPr>
        <w:t xml:space="preserve">de tablas con sus respectivas llaves primarias y foráneas </w:t>
      </w:r>
    </w:p>
    <w:p w14:paraId="21DBAFE0" w14:textId="51858568" w:rsidR="00F53CB3" w:rsidRDefault="00F53CB3">
      <w:pPr>
        <w:rPr>
          <w:sz w:val="24"/>
          <w:szCs w:val="24"/>
        </w:rPr>
      </w:pPr>
      <w:r>
        <w:rPr>
          <w:sz w:val="24"/>
          <w:szCs w:val="24"/>
        </w:rPr>
        <w:t>Tablas Dimensión Tiempo</w:t>
      </w:r>
    </w:p>
    <w:p w14:paraId="6C629D1A" w14:textId="30693F74" w:rsidR="00F53CB3" w:rsidRDefault="00F53C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0DF10D" wp14:editId="4FCBE7FC">
            <wp:extent cx="5612130" cy="3156585"/>
            <wp:effectExtent l="0" t="0" r="7620" b="5715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939E" w14:textId="77777777" w:rsidR="00D3722E" w:rsidRDefault="00D3722E">
      <w:pPr>
        <w:rPr>
          <w:sz w:val="24"/>
          <w:szCs w:val="24"/>
        </w:rPr>
      </w:pPr>
    </w:p>
    <w:p w14:paraId="428971FC" w14:textId="77777777" w:rsidR="00D3722E" w:rsidRDefault="00D3722E">
      <w:pPr>
        <w:rPr>
          <w:sz w:val="24"/>
          <w:szCs w:val="24"/>
        </w:rPr>
      </w:pPr>
    </w:p>
    <w:p w14:paraId="03491EFB" w14:textId="77777777" w:rsidR="00D3722E" w:rsidRDefault="00D3722E">
      <w:pPr>
        <w:rPr>
          <w:sz w:val="24"/>
          <w:szCs w:val="24"/>
        </w:rPr>
      </w:pPr>
    </w:p>
    <w:p w14:paraId="64353614" w14:textId="77777777" w:rsidR="00D3722E" w:rsidRDefault="00D3722E">
      <w:pPr>
        <w:rPr>
          <w:sz w:val="24"/>
          <w:szCs w:val="24"/>
        </w:rPr>
      </w:pPr>
    </w:p>
    <w:p w14:paraId="50B4158A" w14:textId="0CDBBF65" w:rsidR="00D3722E" w:rsidRDefault="00D3722E">
      <w:pPr>
        <w:rPr>
          <w:sz w:val="24"/>
          <w:szCs w:val="24"/>
        </w:rPr>
      </w:pPr>
      <w:r>
        <w:rPr>
          <w:sz w:val="24"/>
          <w:szCs w:val="24"/>
        </w:rPr>
        <w:t>Llaves foráneas Dimensión Tiempo</w:t>
      </w:r>
    </w:p>
    <w:p w14:paraId="63D90B9B" w14:textId="654A3EDC" w:rsidR="00D3722E" w:rsidRDefault="00D372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410721" wp14:editId="093AFB26">
            <wp:extent cx="5612130" cy="3156585"/>
            <wp:effectExtent l="0" t="0" r="7620" b="571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6E76" w14:textId="47F7D069" w:rsidR="00D3722E" w:rsidRDefault="00D3722E">
      <w:pPr>
        <w:rPr>
          <w:sz w:val="24"/>
          <w:szCs w:val="24"/>
        </w:rPr>
      </w:pPr>
      <w:r>
        <w:rPr>
          <w:sz w:val="24"/>
          <w:szCs w:val="24"/>
        </w:rPr>
        <w:t>Tablas Dimensión Geografía</w:t>
      </w:r>
    </w:p>
    <w:p w14:paraId="2E80AC32" w14:textId="09AF3072" w:rsidR="00D3722E" w:rsidRDefault="00D372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A8D7E8" wp14:editId="5A54FE5E">
            <wp:extent cx="5612130" cy="3156585"/>
            <wp:effectExtent l="0" t="0" r="7620" b="571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ECAA" w14:textId="77777777" w:rsidR="00D3722E" w:rsidRDefault="00D3722E">
      <w:pPr>
        <w:rPr>
          <w:sz w:val="24"/>
          <w:szCs w:val="24"/>
        </w:rPr>
      </w:pPr>
    </w:p>
    <w:p w14:paraId="18E0049F" w14:textId="77777777" w:rsidR="00D3722E" w:rsidRDefault="00D3722E">
      <w:pPr>
        <w:rPr>
          <w:sz w:val="24"/>
          <w:szCs w:val="24"/>
        </w:rPr>
      </w:pPr>
    </w:p>
    <w:p w14:paraId="4BA094CC" w14:textId="77777777" w:rsidR="00D3722E" w:rsidRDefault="00D3722E">
      <w:pPr>
        <w:rPr>
          <w:sz w:val="24"/>
          <w:szCs w:val="24"/>
        </w:rPr>
      </w:pPr>
    </w:p>
    <w:p w14:paraId="4448A4EF" w14:textId="77777777" w:rsidR="00D3722E" w:rsidRDefault="00D3722E">
      <w:pPr>
        <w:rPr>
          <w:sz w:val="24"/>
          <w:szCs w:val="24"/>
        </w:rPr>
      </w:pPr>
    </w:p>
    <w:p w14:paraId="20E24628" w14:textId="31EC4841" w:rsidR="00D3722E" w:rsidRDefault="00D3722E">
      <w:pPr>
        <w:rPr>
          <w:sz w:val="24"/>
          <w:szCs w:val="24"/>
        </w:rPr>
      </w:pPr>
      <w:r>
        <w:rPr>
          <w:sz w:val="24"/>
          <w:szCs w:val="24"/>
        </w:rPr>
        <w:t>Tablas Dimensión Pagos</w:t>
      </w:r>
    </w:p>
    <w:p w14:paraId="594AA800" w14:textId="509CC0E0" w:rsidR="00D3722E" w:rsidRDefault="00D372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B31A3D" wp14:editId="4B2AAD7B">
            <wp:extent cx="5612130" cy="3156585"/>
            <wp:effectExtent l="0" t="0" r="7620" b="571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45B" w14:textId="4739989E" w:rsidR="00D3722E" w:rsidRDefault="00D3722E">
      <w:pPr>
        <w:rPr>
          <w:sz w:val="24"/>
          <w:szCs w:val="24"/>
        </w:rPr>
      </w:pPr>
      <w:r>
        <w:rPr>
          <w:sz w:val="24"/>
          <w:szCs w:val="24"/>
        </w:rPr>
        <w:t xml:space="preserve">Llaves foráneas Dimensión Pagos </w:t>
      </w:r>
    </w:p>
    <w:p w14:paraId="07A0C2B0" w14:textId="5CE8CDBC" w:rsidR="00D3722E" w:rsidRDefault="00D372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DCB015" wp14:editId="76323AC9">
            <wp:extent cx="5612130" cy="3156585"/>
            <wp:effectExtent l="0" t="0" r="7620" b="571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9EEE" w14:textId="77777777" w:rsidR="00DB6909" w:rsidRDefault="00DB6909">
      <w:pPr>
        <w:rPr>
          <w:sz w:val="24"/>
          <w:szCs w:val="24"/>
        </w:rPr>
      </w:pPr>
    </w:p>
    <w:p w14:paraId="4AFEF729" w14:textId="77777777" w:rsidR="00DB6909" w:rsidRDefault="00DB6909">
      <w:pPr>
        <w:rPr>
          <w:sz w:val="24"/>
          <w:szCs w:val="24"/>
        </w:rPr>
      </w:pPr>
    </w:p>
    <w:p w14:paraId="2CDAB59D" w14:textId="77777777" w:rsidR="00DB6909" w:rsidRDefault="00DB6909">
      <w:pPr>
        <w:rPr>
          <w:sz w:val="24"/>
          <w:szCs w:val="24"/>
        </w:rPr>
      </w:pPr>
    </w:p>
    <w:p w14:paraId="15B6DA4E" w14:textId="77777777" w:rsidR="00DB6909" w:rsidRDefault="00DB6909">
      <w:pPr>
        <w:rPr>
          <w:sz w:val="24"/>
          <w:szCs w:val="24"/>
        </w:rPr>
      </w:pPr>
    </w:p>
    <w:p w14:paraId="6A298607" w14:textId="5D7612AA" w:rsidR="00DB6909" w:rsidRDefault="00DB6909">
      <w:pPr>
        <w:rPr>
          <w:sz w:val="24"/>
          <w:szCs w:val="24"/>
        </w:rPr>
      </w:pPr>
      <w:r>
        <w:rPr>
          <w:sz w:val="24"/>
          <w:szCs w:val="24"/>
        </w:rPr>
        <w:t>Tablas Dimensión Producto</w:t>
      </w:r>
    </w:p>
    <w:p w14:paraId="01AC869C" w14:textId="22E18DF2" w:rsidR="00DB6909" w:rsidRDefault="00DB69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95ADC6" wp14:editId="382A3FEB">
            <wp:extent cx="5612130" cy="3156585"/>
            <wp:effectExtent l="0" t="0" r="7620" b="5715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4BD0" w14:textId="60459F0D" w:rsidR="00DB6909" w:rsidRDefault="00DB6909">
      <w:pPr>
        <w:rPr>
          <w:sz w:val="24"/>
          <w:szCs w:val="24"/>
        </w:rPr>
      </w:pPr>
      <w:r>
        <w:rPr>
          <w:sz w:val="24"/>
          <w:szCs w:val="24"/>
        </w:rPr>
        <w:t>Llaves foráneas Dimensión Producto</w:t>
      </w:r>
    </w:p>
    <w:p w14:paraId="5B322E24" w14:textId="77777777" w:rsidR="00DB6909" w:rsidRDefault="00DB69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B5B27F" wp14:editId="2BA02A5C">
            <wp:extent cx="5612130" cy="3156585"/>
            <wp:effectExtent l="0" t="0" r="7620" b="571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21D32558" w14:textId="77777777" w:rsidR="00DB6909" w:rsidRDefault="00DB6909">
      <w:pPr>
        <w:rPr>
          <w:sz w:val="24"/>
          <w:szCs w:val="24"/>
        </w:rPr>
      </w:pPr>
    </w:p>
    <w:p w14:paraId="575ECA70" w14:textId="77777777" w:rsidR="00DB6909" w:rsidRDefault="00DB6909">
      <w:pPr>
        <w:rPr>
          <w:sz w:val="24"/>
          <w:szCs w:val="24"/>
        </w:rPr>
      </w:pPr>
    </w:p>
    <w:p w14:paraId="281782D8" w14:textId="77777777" w:rsidR="00DB6909" w:rsidRDefault="00DB6909">
      <w:pPr>
        <w:rPr>
          <w:sz w:val="24"/>
          <w:szCs w:val="24"/>
        </w:rPr>
      </w:pPr>
    </w:p>
    <w:p w14:paraId="3AE91BD4" w14:textId="6A8915D5" w:rsidR="00DB6909" w:rsidRDefault="00DB6909">
      <w:pPr>
        <w:rPr>
          <w:sz w:val="24"/>
          <w:szCs w:val="24"/>
        </w:rPr>
      </w:pPr>
      <w:r>
        <w:rPr>
          <w:sz w:val="24"/>
          <w:szCs w:val="24"/>
        </w:rPr>
        <w:t>Tablas Dimensión Cuentas</w:t>
      </w:r>
    </w:p>
    <w:p w14:paraId="30AD2C56" w14:textId="2903529D" w:rsidR="00DB6909" w:rsidRDefault="00DB69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CD5EA7" wp14:editId="77534395">
            <wp:extent cx="5612130" cy="3156585"/>
            <wp:effectExtent l="0" t="0" r="762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2913" w14:textId="0FD172F0" w:rsidR="00DB6909" w:rsidRDefault="00DB6909">
      <w:pPr>
        <w:rPr>
          <w:sz w:val="24"/>
          <w:szCs w:val="24"/>
        </w:rPr>
      </w:pPr>
      <w:r>
        <w:rPr>
          <w:sz w:val="24"/>
          <w:szCs w:val="24"/>
        </w:rPr>
        <w:t xml:space="preserve">Tablas Dimensión Hechos </w:t>
      </w:r>
    </w:p>
    <w:p w14:paraId="713312A3" w14:textId="0C48AD8E" w:rsidR="00DB6909" w:rsidRDefault="00DB69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A378F9" wp14:editId="448DBAEB">
            <wp:extent cx="5612130" cy="3156585"/>
            <wp:effectExtent l="0" t="0" r="7620" b="571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8770" w14:textId="77777777" w:rsidR="00DB6909" w:rsidRDefault="00DB6909">
      <w:pPr>
        <w:rPr>
          <w:sz w:val="24"/>
          <w:szCs w:val="24"/>
        </w:rPr>
      </w:pPr>
    </w:p>
    <w:p w14:paraId="34A1159C" w14:textId="77777777" w:rsidR="00DB6909" w:rsidRDefault="00DB6909">
      <w:pPr>
        <w:rPr>
          <w:sz w:val="24"/>
          <w:szCs w:val="24"/>
        </w:rPr>
      </w:pPr>
    </w:p>
    <w:p w14:paraId="3F679EB7" w14:textId="77777777" w:rsidR="00DB6909" w:rsidRDefault="00DB6909">
      <w:pPr>
        <w:rPr>
          <w:sz w:val="24"/>
          <w:szCs w:val="24"/>
        </w:rPr>
      </w:pPr>
    </w:p>
    <w:p w14:paraId="1AF1F08D" w14:textId="77777777" w:rsidR="00DB6909" w:rsidRDefault="00DB6909">
      <w:pPr>
        <w:rPr>
          <w:sz w:val="24"/>
          <w:szCs w:val="24"/>
        </w:rPr>
      </w:pPr>
    </w:p>
    <w:p w14:paraId="5B36CE71" w14:textId="05409DCA" w:rsidR="00DB6909" w:rsidRDefault="00DB6909">
      <w:pPr>
        <w:rPr>
          <w:sz w:val="24"/>
          <w:szCs w:val="24"/>
        </w:rPr>
      </w:pPr>
      <w:r>
        <w:rPr>
          <w:sz w:val="24"/>
          <w:szCs w:val="24"/>
        </w:rPr>
        <w:t xml:space="preserve">Llaves foráneas Dimensión Hechos </w:t>
      </w:r>
    </w:p>
    <w:p w14:paraId="6A4A6BC6" w14:textId="5406DE4A" w:rsidR="00DB6909" w:rsidRDefault="00DB69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05813B" wp14:editId="6FCEF09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930D" w14:textId="2CA62672" w:rsidR="00D24D04" w:rsidRDefault="00D24D04">
      <w:pPr>
        <w:rPr>
          <w:sz w:val="24"/>
          <w:szCs w:val="24"/>
        </w:rPr>
      </w:pPr>
      <w:r>
        <w:rPr>
          <w:sz w:val="24"/>
          <w:szCs w:val="24"/>
        </w:rPr>
        <w:t xml:space="preserve">Restricciones Dimensión Hechos </w:t>
      </w:r>
    </w:p>
    <w:p w14:paraId="7D1DBA2D" w14:textId="3E1A792C" w:rsidR="00D24D04" w:rsidRDefault="00D24D0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739A1E" wp14:editId="0E85CD1D">
            <wp:extent cx="5612130" cy="3156585"/>
            <wp:effectExtent l="0" t="0" r="7620" b="571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6A33" w14:textId="51840191" w:rsidR="00D24D04" w:rsidRDefault="00D24D04">
      <w:pPr>
        <w:rPr>
          <w:sz w:val="24"/>
          <w:szCs w:val="24"/>
        </w:rPr>
      </w:pPr>
    </w:p>
    <w:p w14:paraId="229B1F16" w14:textId="77777777" w:rsidR="00D24D04" w:rsidRDefault="00D24D04">
      <w:pPr>
        <w:rPr>
          <w:sz w:val="24"/>
          <w:szCs w:val="24"/>
        </w:rPr>
      </w:pPr>
    </w:p>
    <w:p w14:paraId="78F08BC1" w14:textId="41D81201" w:rsidR="00D24D04" w:rsidRDefault="00F9043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6. </w:t>
      </w:r>
      <w:r w:rsidR="00D24D04" w:rsidRPr="00D24D04">
        <w:rPr>
          <w:b/>
          <w:bCs/>
          <w:sz w:val="40"/>
          <w:szCs w:val="40"/>
        </w:rPr>
        <w:t xml:space="preserve">Carga de datos </w:t>
      </w:r>
    </w:p>
    <w:p w14:paraId="51CD7D14" w14:textId="6C843B32" w:rsidR="006A25FE" w:rsidRDefault="006A25FE">
      <w:pPr>
        <w:rPr>
          <w:sz w:val="24"/>
          <w:szCs w:val="24"/>
        </w:rPr>
      </w:pPr>
      <w:r w:rsidRPr="006A25FE">
        <w:rPr>
          <w:sz w:val="24"/>
          <w:szCs w:val="24"/>
        </w:rPr>
        <w:t xml:space="preserve">Tabla </w:t>
      </w:r>
      <w:proofErr w:type="spellStart"/>
      <w:r>
        <w:rPr>
          <w:sz w:val="24"/>
          <w:szCs w:val="24"/>
        </w:rPr>
        <w:t>Anio</w:t>
      </w:r>
      <w:proofErr w:type="spellEnd"/>
    </w:p>
    <w:p w14:paraId="27DFDC22" w14:textId="018BAB90" w:rsidR="006A25FE" w:rsidRDefault="006A25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D851BE" wp14:editId="1E0A05C2">
            <wp:extent cx="5612130" cy="3156585"/>
            <wp:effectExtent l="0" t="0" r="7620" b="571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5CBF" w14:textId="2A37059D" w:rsidR="006A25FE" w:rsidRDefault="006A25FE">
      <w:pPr>
        <w:rPr>
          <w:sz w:val="24"/>
          <w:szCs w:val="24"/>
        </w:rPr>
      </w:pPr>
      <w:r>
        <w:rPr>
          <w:sz w:val="24"/>
          <w:szCs w:val="24"/>
        </w:rPr>
        <w:t>Tabla Mes</w:t>
      </w:r>
    </w:p>
    <w:p w14:paraId="1BDF26CA" w14:textId="3B3AD467" w:rsidR="006A25FE" w:rsidRDefault="006A25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1C3801" wp14:editId="376866C1">
            <wp:extent cx="5612130" cy="3156585"/>
            <wp:effectExtent l="0" t="0" r="7620" b="571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79AD" w14:textId="77777777" w:rsidR="006A25FE" w:rsidRDefault="006A25FE">
      <w:pPr>
        <w:rPr>
          <w:sz w:val="24"/>
          <w:szCs w:val="24"/>
        </w:rPr>
      </w:pPr>
    </w:p>
    <w:p w14:paraId="560C94EB" w14:textId="77777777" w:rsidR="006A25FE" w:rsidRDefault="006A25FE">
      <w:pPr>
        <w:rPr>
          <w:sz w:val="24"/>
          <w:szCs w:val="24"/>
        </w:rPr>
      </w:pPr>
    </w:p>
    <w:p w14:paraId="5AF34889" w14:textId="1445D517" w:rsidR="006A25FE" w:rsidRDefault="006A25FE">
      <w:pPr>
        <w:rPr>
          <w:sz w:val="24"/>
          <w:szCs w:val="24"/>
        </w:rPr>
      </w:pPr>
      <w:r>
        <w:rPr>
          <w:sz w:val="24"/>
          <w:szCs w:val="24"/>
        </w:rPr>
        <w:t>Tabla Dia</w:t>
      </w:r>
    </w:p>
    <w:p w14:paraId="18661786" w14:textId="3BB9D2BD" w:rsidR="006A25FE" w:rsidRDefault="006A25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E8A909" wp14:editId="6E6BF21E">
            <wp:extent cx="5612130" cy="3156585"/>
            <wp:effectExtent l="0" t="0" r="7620" b="571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6E8E" w14:textId="36A5A635" w:rsidR="006A25FE" w:rsidRDefault="006A25FE">
      <w:pPr>
        <w:rPr>
          <w:sz w:val="24"/>
          <w:szCs w:val="24"/>
        </w:rPr>
      </w:pPr>
      <w:r>
        <w:rPr>
          <w:sz w:val="24"/>
          <w:szCs w:val="24"/>
        </w:rPr>
        <w:t>Tabla Tienda</w:t>
      </w:r>
    </w:p>
    <w:p w14:paraId="0BE5FF52" w14:textId="757F2464" w:rsidR="006A25FE" w:rsidRDefault="006A25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57724F" wp14:editId="230AEEFD">
            <wp:extent cx="5612130" cy="3156585"/>
            <wp:effectExtent l="0" t="0" r="7620" b="571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F330" w14:textId="77777777" w:rsidR="006A25FE" w:rsidRDefault="006A25FE">
      <w:pPr>
        <w:rPr>
          <w:sz w:val="24"/>
          <w:szCs w:val="24"/>
        </w:rPr>
      </w:pPr>
    </w:p>
    <w:p w14:paraId="1FCCE635" w14:textId="77777777" w:rsidR="006A25FE" w:rsidRDefault="006A25FE">
      <w:pPr>
        <w:rPr>
          <w:sz w:val="24"/>
          <w:szCs w:val="24"/>
        </w:rPr>
      </w:pPr>
    </w:p>
    <w:p w14:paraId="5DFECFF1" w14:textId="77777777" w:rsidR="006A25FE" w:rsidRDefault="006A25FE">
      <w:pPr>
        <w:rPr>
          <w:sz w:val="24"/>
          <w:szCs w:val="24"/>
        </w:rPr>
      </w:pPr>
    </w:p>
    <w:p w14:paraId="21B19F1E" w14:textId="77777777" w:rsidR="006A25FE" w:rsidRDefault="006A25FE">
      <w:pPr>
        <w:rPr>
          <w:sz w:val="24"/>
          <w:szCs w:val="24"/>
        </w:rPr>
      </w:pPr>
    </w:p>
    <w:p w14:paraId="29A41148" w14:textId="137C46B7" w:rsidR="006A25FE" w:rsidRDefault="006A25FE">
      <w:pPr>
        <w:rPr>
          <w:sz w:val="24"/>
          <w:szCs w:val="24"/>
        </w:rPr>
      </w:pPr>
      <w:r>
        <w:rPr>
          <w:sz w:val="24"/>
          <w:szCs w:val="24"/>
        </w:rPr>
        <w:t xml:space="preserve">Tabla </w:t>
      </w:r>
      <w:proofErr w:type="spellStart"/>
      <w:r>
        <w:rPr>
          <w:sz w:val="24"/>
          <w:szCs w:val="24"/>
        </w:rPr>
        <w:t>Tipo_pago</w:t>
      </w:r>
      <w:proofErr w:type="spellEnd"/>
    </w:p>
    <w:p w14:paraId="580EFB40" w14:textId="36320410" w:rsidR="006A25FE" w:rsidRDefault="006A25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D4F24C" wp14:editId="12A77EC4">
            <wp:extent cx="5612130" cy="3156585"/>
            <wp:effectExtent l="0" t="0" r="7620" b="571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9C33" w14:textId="3EFE3882" w:rsidR="006A25FE" w:rsidRDefault="006A25FE">
      <w:pPr>
        <w:rPr>
          <w:sz w:val="24"/>
          <w:szCs w:val="24"/>
        </w:rPr>
      </w:pPr>
      <w:r>
        <w:rPr>
          <w:sz w:val="24"/>
          <w:szCs w:val="24"/>
        </w:rPr>
        <w:t>Tabla Pago</w:t>
      </w:r>
    </w:p>
    <w:p w14:paraId="39CAAB1E" w14:textId="4778D0EF" w:rsidR="006A25FE" w:rsidRDefault="006A25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79336E" wp14:editId="5BA441B0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8043" w14:textId="77777777" w:rsidR="006A25FE" w:rsidRDefault="006A25FE">
      <w:pPr>
        <w:rPr>
          <w:sz w:val="24"/>
          <w:szCs w:val="24"/>
        </w:rPr>
      </w:pPr>
    </w:p>
    <w:p w14:paraId="2D7A0D7D" w14:textId="77777777" w:rsidR="006A25FE" w:rsidRDefault="006A25FE">
      <w:pPr>
        <w:rPr>
          <w:sz w:val="24"/>
          <w:szCs w:val="24"/>
        </w:rPr>
      </w:pPr>
    </w:p>
    <w:p w14:paraId="269C9BA2" w14:textId="77777777" w:rsidR="006A25FE" w:rsidRDefault="006A25FE">
      <w:pPr>
        <w:rPr>
          <w:sz w:val="24"/>
          <w:szCs w:val="24"/>
        </w:rPr>
      </w:pPr>
    </w:p>
    <w:p w14:paraId="0DD735D7" w14:textId="77777777" w:rsidR="006A25FE" w:rsidRDefault="006A25FE">
      <w:pPr>
        <w:rPr>
          <w:sz w:val="24"/>
          <w:szCs w:val="24"/>
        </w:rPr>
      </w:pPr>
    </w:p>
    <w:p w14:paraId="00F42C0E" w14:textId="610B6965" w:rsidR="006A25FE" w:rsidRDefault="006A25FE">
      <w:pPr>
        <w:rPr>
          <w:sz w:val="24"/>
          <w:szCs w:val="24"/>
        </w:rPr>
      </w:pPr>
      <w:r>
        <w:rPr>
          <w:sz w:val="24"/>
          <w:szCs w:val="24"/>
        </w:rPr>
        <w:t xml:space="preserve">Tabla </w:t>
      </w:r>
      <w:proofErr w:type="spellStart"/>
      <w:r>
        <w:rPr>
          <w:sz w:val="24"/>
          <w:szCs w:val="24"/>
        </w:rPr>
        <w:t>Tipo_producto</w:t>
      </w:r>
      <w:proofErr w:type="spellEnd"/>
    </w:p>
    <w:p w14:paraId="28076912" w14:textId="20D9936E" w:rsidR="006A25FE" w:rsidRDefault="006A25F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930896" wp14:editId="4D62B14C">
            <wp:extent cx="5612130" cy="3156585"/>
            <wp:effectExtent l="0" t="0" r="7620" b="571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A246" w14:textId="1A819446" w:rsidR="007334B7" w:rsidRDefault="007334B7">
      <w:pPr>
        <w:rPr>
          <w:sz w:val="24"/>
          <w:szCs w:val="24"/>
        </w:rPr>
      </w:pPr>
      <w:r>
        <w:rPr>
          <w:sz w:val="24"/>
          <w:szCs w:val="24"/>
        </w:rPr>
        <w:t>Tabla Producto</w:t>
      </w:r>
    </w:p>
    <w:p w14:paraId="7D36B4EA" w14:textId="78220FCD" w:rsidR="007334B7" w:rsidRDefault="007334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816A5C" wp14:editId="398C976F">
            <wp:extent cx="5612130" cy="3156585"/>
            <wp:effectExtent l="0" t="0" r="7620" b="5715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9717" w14:textId="77777777" w:rsidR="007334B7" w:rsidRDefault="007334B7">
      <w:pPr>
        <w:rPr>
          <w:sz w:val="24"/>
          <w:szCs w:val="24"/>
        </w:rPr>
      </w:pPr>
    </w:p>
    <w:p w14:paraId="41E61A64" w14:textId="77777777" w:rsidR="007334B7" w:rsidRDefault="007334B7">
      <w:pPr>
        <w:rPr>
          <w:sz w:val="24"/>
          <w:szCs w:val="24"/>
        </w:rPr>
      </w:pPr>
    </w:p>
    <w:p w14:paraId="1BF59E1B" w14:textId="77777777" w:rsidR="007334B7" w:rsidRDefault="007334B7">
      <w:pPr>
        <w:rPr>
          <w:sz w:val="24"/>
          <w:szCs w:val="24"/>
        </w:rPr>
      </w:pPr>
    </w:p>
    <w:p w14:paraId="18343120" w14:textId="77777777" w:rsidR="007334B7" w:rsidRDefault="007334B7">
      <w:pPr>
        <w:rPr>
          <w:sz w:val="24"/>
          <w:szCs w:val="24"/>
        </w:rPr>
      </w:pPr>
    </w:p>
    <w:p w14:paraId="4DC52B86" w14:textId="38BF267C" w:rsidR="007334B7" w:rsidRDefault="007334B7">
      <w:pPr>
        <w:rPr>
          <w:sz w:val="24"/>
          <w:szCs w:val="24"/>
        </w:rPr>
      </w:pPr>
      <w:r>
        <w:rPr>
          <w:sz w:val="24"/>
          <w:szCs w:val="24"/>
        </w:rPr>
        <w:t>Tabla Cuenta</w:t>
      </w:r>
    </w:p>
    <w:p w14:paraId="5411DA1D" w14:textId="254D5671" w:rsidR="007334B7" w:rsidRDefault="007334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94F9C6" wp14:editId="467F59E4">
            <wp:extent cx="5612130" cy="3156585"/>
            <wp:effectExtent l="0" t="0" r="7620" b="571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0146" w14:textId="291999D9" w:rsidR="007334B7" w:rsidRDefault="007334B7">
      <w:pPr>
        <w:rPr>
          <w:sz w:val="24"/>
          <w:szCs w:val="24"/>
        </w:rPr>
      </w:pPr>
      <w:r>
        <w:rPr>
          <w:sz w:val="24"/>
          <w:szCs w:val="24"/>
        </w:rPr>
        <w:t>Tabla Ordenes</w:t>
      </w:r>
    </w:p>
    <w:p w14:paraId="575AAAB0" w14:textId="79F9710B" w:rsidR="007334B7" w:rsidRDefault="007334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8ED9F9" wp14:editId="3C49C656">
            <wp:extent cx="5612130" cy="3156585"/>
            <wp:effectExtent l="0" t="0" r="7620" b="5715"/>
            <wp:docPr id="22" name="Imagen 22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A2F0" w14:textId="55E1B969" w:rsidR="002455D8" w:rsidRDefault="002455D8">
      <w:pPr>
        <w:rPr>
          <w:sz w:val="24"/>
          <w:szCs w:val="24"/>
        </w:rPr>
      </w:pPr>
    </w:p>
    <w:p w14:paraId="45F71526" w14:textId="77777777" w:rsidR="002455D8" w:rsidRDefault="002455D8">
      <w:pPr>
        <w:rPr>
          <w:b/>
          <w:bCs/>
          <w:sz w:val="40"/>
          <w:szCs w:val="40"/>
        </w:rPr>
      </w:pPr>
    </w:p>
    <w:p w14:paraId="374F18BE" w14:textId="77777777" w:rsidR="002455D8" w:rsidRDefault="002455D8">
      <w:pPr>
        <w:rPr>
          <w:b/>
          <w:bCs/>
          <w:sz w:val="40"/>
          <w:szCs w:val="40"/>
        </w:rPr>
      </w:pPr>
    </w:p>
    <w:p w14:paraId="0DFEB02D" w14:textId="1DF9CF7B" w:rsidR="002455D8" w:rsidRPr="00BB736F" w:rsidRDefault="00F9043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7. </w:t>
      </w:r>
      <w:r w:rsidR="002455D8" w:rsidRPr="002455D8">
        <w:rPr>
          <w:b/>
          <w:bCs/>
          <w:sz w:val="40"/>
          <w:szCs w:val="40"/>
        </w:rPr>
        <w:t xml:space="preserve">Consultas </w:t>
      </w:r>
    </w:p>
    <w:p w14:paraId="6AC8FDC5" w14:textId="11529B39" w:rsidR="00BB736F" w:rsidRDefault="00BB736F" w:rsidP="00BB736F">
      <w:pPr>
        <w:rPr>
          <w:sz w:val="24"/>
          <w:szCs w:val="24"/>
        </w:rPr>
      </w:pPr>
      <w:r w:rsidRPr="00BB736F">
        <w:rPr>
          <w:sz w:val="24"/>
          <w:szCs w:val="24"/>
        </w:rPr>
        <w:t>1.</w:t>
      </w:r>
      <w:r>
        <w:rPr>
          <w:sz w:val="24"/>
          <w:szCs w:val="24"/>
        </w:rPr>
        <w:t>1</w:t>
      </w:r>
      <w:r w:rsidRPr="00BB736F">
        <w:rPr>
          <w:sz w:val="24"/>
          <w:szCs w:val="24"/>
        </w:rPr>
        <w:t xml:space="preserve"> Desea saber que ordenes son las que mayor ganancia le han proporcionado en los últimos dos años</w:t>
      </w:r>
      <w:r>
        <w:rPr>
          <w:sz w:val="24"/>
          <w:szCs w:val="24"/>
        </w:rPr>
        <w:t>.</w:t>
      </w:r>
    </w:p>
    <w:p w14:paraId="53150A24" w14:textId="390B7174" w:rsidR="002455D8" w:rsidRDefault="002455D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790C54" wp14:editId="35AFF113">
            <wp:extent cx="5612130" cy="3156585"/>
            <wp:effectExtent l="0" t="0" r="7620" b="571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D8D0" w14:textId="64DDAF95" w:rsidR="00BB736F" w:rsidRDefault="00BB736F">
      <w:pPr>
        <w:rPr>
          <w:sz w:val="24"/>
          <w:szCs w:val="24"/>
        </w:rPr>
      </w:pPr>
      <w:r>
        <w:rPr>
          <w:sz w:val="24"/>
          <w:szCs w:val="24"/>
        </w:rPr>
        <w:t>1.2</w:t>
      </w:r>
      <w:r w:rsidRPr="00BB736F">
        <w:rPr>
          <w:sz w:val="24"/>
          <w:szCs w:val="24"/>
        </w:rPr>
        <w:t xml:space="preserve"> que meses y día</w:t>
      </w:r>
      <w:r>
        <w:rPr>
          <w:sz w:val="24"/>
          <w:szCs w:val="24"/>
        </w:rPr>
        <w:t xml:space="preserve">s </w:t>
      </w:r>
      <w:r w:rsidRPr="00BB736F">
        <w:rPr>
          <w:sz w:val="24"/>
          <w:szCs w:val="24"/>
        </w:rPr>
        <w:t xml:space="preserve">son los de mayor numero de </w:t>
      </w:r>
      <w:proofErr w:type="spellStart"/>
      <w:r w:rsidRPr="00BB736F">
        <w:rPr>
          <w:sz w:val="24"/>
          <w:szCs w:val="24"/>
        </w:rPr>
        <w:t>ordenes</w:t>
      </w:r>
      <w:proofErr w:type="spellEnd"/>
      <w:r w:rsidRPr="00BB736F">
        <w:rPr>
          <w:sz w:val="24"/>
          <w:szCs w:val="24"/>
        </w:rPr>
        <w:t>.</w:t>
      </w:r>
    </w:p>
    <w:p w14:paraId="56391C97" w14:textId="00E583B6" w:rsidR="002455D8" w:rsidRDefault="002455D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32C70D" wp14:editId="07E1127C">
            <wp:extent cx="5612130" cy="3156585"/>
            <wp:effectExtent l="0" t="0" r="7620" b="5715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381A" w14:textId="0EBCF13D" w:rsidR="002455D8" w:rsidRDefault="002455D8" w:rsidP="00BB736F">
      <w:pPr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 w:rsidR="00BB736F">
        <w:t xml:space="preserve">.1 </w:t>
      </w:r>
      <w:r w:rsidR="00BB736F" w:rsidRPr="00BB736F">
        <w:rPr>
          <w:sz w:val="24"/>
          <w:szCs w:val="24"/>
        </w:rPr>
        <w:t>Desea saber qué tipo de pago es el que más se ha utilizado en los últimos dos años</w:t>
      </w:r>
      <w:r w:rsidR="00BB736F">
        <w:rPr>
          <w:sz w:val="24"/>
          <w:szCs w:val="24"/>
        </w:rPr>
        <w:t>.</w:t>
      </w:r>
    </w:p>
    <w:p w14:paraId="5E31352E" w14:textId="320197CB" w:rsidR="002455D8" w:rsidRDefault="002455D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6BD5BE" wp14:editId="5780607A">
            <wp:extent cx="5612130" cy="3156585"/>
            <wp:effectExtent l="0" t="0" r="7620" b="571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1520" w14:textId="45A4DD4A" w:rsidR="00BB736F" w:rsidRDefault="00BB736F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2.2 </w:t>
      </w:r>
      <w:r w:rsidRPr="00BB736F">
        <w:rPr>
          <w:sz w:val="24"/>
          <w:szCs w:val="24"/>
        </w:rPr>
        <w:t xml:space="preserve"> cómo</w:t>
      </w:r>
      <w:proofErr w:type="gramEnd"/>
      <w:r w:rsidRPr="00BB736F">
        <w:rPr>
          <w:sz w:val="24"/>
          <w:szCs w:val="24"/>
        </w:rPr>
        <w:t xml:space="preserve"> ha evolucionado la forma</w:t>
      </w:r>
      <w:r>
        <w:rPr>
          <w:sz w:val="24"/>
          <w:szCs w:val="24"/>
        </w:rPr>
        <w:t xml:space="preserve"> </w:t>
      </w:r>
      <w:r w:rsidRPr="00BB736F">
        <w:rPr>
          <w:sz w:val="24"/>
          <w:szCs w:val="24"/>
        </w:rPr>
        <w:t>de pago.</w:t>
      </w:r>
    </w:p>
    <w:p w14:paraId="2F394F25" w14:textId="3AAC94F4" w:rsidR="002455D8" w:rsidRDefault="002455D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8C019E" wp14:editId="7B63B1E5">
            <wp:extent cx="5612130" cy="3156585"/>
            <wp:effectExtent l="0" t="0" r="7620" b="5715"/>
            <wp:docPr id="26" name="Imagen 2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9777" w14:textId="77777777" w:rsidR="00C75A0E" w:rsidRDefault="00C75A0E">
      <w:pPr>
        <w:rPr>
          <w:sz w:val="24"/>
          <w:szCs w:val="24"/>
        </w:rPr>
      </w:pPr>
    </w:p>
    <w:p w14:paraId="0D570DBC" w14:textId="77777777" w:rsidR="00C75A0E" w:rsidRDefault="00C75A0E">
      <w:pPr>
        <w:rPr>
          <w:sz w:val="24"/>
          <w:szCs w:val="24"/>
        </w:rPr>
      </w:pPr>
    </w:p>
    <w:p w14:paraId="7B04361E" w14:textId="77777777" w:rsidR="00C75A0E" w:rsidRDefault="00C75A0E">
      <w:pPr>
        <w:rPr>
          <w:sz w:val="24"/>
          <w:szCs w:val="24"/>
        </w:rPr>
      </w:pPr>
    </w:p>
    <w:p w14:paraId="0219A6BC" w14:textId="77777777" w:rsidR="00C75A0E" w:rsidRDefault="00C75A0E">
      <w:pPr>
        <w:rPr>
          <w:sz w:val="24"/>
          <w:szCs w:val="24"/>
        </w:rPr>
      </w:pPr>
    </w:p>
    <w:p w14:paraId="7ADD0A72" w14:textId="77777777" w:rsidR="00C75A0E" w:rsidRDefault="00C75A0E">
      <w:pPr>
        <w:rPr>
          <w:sz w:val="24"/>
          <w:szCs w:val="24"/>
        </w:rPr>
      </w:pPr>
    </w:p>
    <w:p w14:paraId="09DB2ABD" w14:textId="74878E0C" w:rsidR="002455D8" w:rsidRDefault="00BB736F" w:rsidP="00BB736F">
      <w:pPr>
        <w:rPr>
          <w:sz w:val="24"/>
          <w:szCs w:val="24"/>
        </w:rPr>
      </w:pPr>
      <w:r w:rsidRPr="00BB736F">
        <w:rPr>
          <w:sz w:val="24"/>
          <w:szCs w:val="24"/>
        </w:rPr>
        <w:t xml:space="preserve">3 </w:t>
      </w:r>
      <w:proofErr w:type="gramStart"/>
      <w:r w:rsidRPr="00BB736F">
        <w:rPr>
          <w:sz w:val="24"/>
          <w:szCs w:val="24"/>
        </w:rPr>
        <w:t>Desea</w:t>
      </w:r>
      <w:proofErr w:type="gramEnd"/>
      <w:r w:rsidRPr="00BB736F">
        <w:rPr>
          <w:sz w:val="24"/>
          <w:szCs w:val="24"/>
        </w:rPr>
        <w:t xml:space="preserve"> saber cuáles han sido los productos que más se han vendido en los últimos dos años, desglosado por mes y por</w:t>
      </w:r>
      <w:r>
        <w:rPr>
          <w:sz w:val="24"/>
          <w:szCs w:val="24"/>
        </w:rPr>
        <w:t xml:space="preserve"> </w:t>
      </w:r>
      <w:r w:rsidRPr="00BB736F">
        <w:rPr>
          <w:sz w:val="24"/>
          <w:szCs w:val="24"/>
        </w:rPr>
        <w:t>tiendas</w:t>
      </w:r>
      <w:r>
        <w:rPr>
          <w:sz w:val="24"/>
          <w:szCs w:val="24"/>
        </w:rPr>
        <w:t>.</w:t>
      </w:r>
    </w:p>
    <w:p w14:paraId="3464CE51" w14:textId="73447D95" w:rsidR="002455D8" w:rsidRDefault="00C75A0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92BD85" wp14:editId="76A6569D">
            <wp:extent cx="5612130" cy="3156585"/>
            <wp:effectExtent l="0" t="0" r="7620" b="5715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9302" w14:textId="77777777" w:rsidR="00C75A0E" w:rsidRDefault="00C75A0E">
      <w:pPr>
        <w:rPr>
          <w:sz w:val="24"/>
          <w:szCs w:val="24"/>
        </w:rPr>
      </w:pPr>
    </w:p>
    <w:p w14:paraId="500E23C9" w14:textId="7EA70C6D" w:rsidR="002455D8" w:rsidRDefault="00BB736F">
      <w:pPr>
        <w:rPr>
          <w:sz w:val="24"/>
          <w:szCs w:val="24"/>
        </w:rPr>
      </w:pPr>
      <w:r>
        <w:rPr>
          <w:sz w:val="24"/>
          <w:szCs w:val="24"/>
        </w:rPr>
        <w:t xml:space="preserve">Consultas inventadas </w:t>
      </w:r>
    </w:p>
    <w:p w14:paraId="6994B698" w14:textId="1F38C38D" w:rsidR="004F35CC" w:rsidRDefault="004F35CC">
      <w:pPr>
        <w:rPr>
          <w:sz w:val="24"/>
          <w:szCs w:val="24"/>
        </w:rPr>
      </w:pPr>
      <w:r>
        <w:rPr>
          <w:sz w:val="24"/>
          <w:szCs w:val="24"/>
        </w:rPr>
        <w:t xml:space="preserve">El nombre del titular con cuenta registrada que ha hecho </w:t>
      </w:r>
      <w:proofErr w:type="gramStart"/>
      <w:r>
        <w:rPr>
          <w:sz w:val="24"/>
          <w:szCs w:val="24"/>
        </w:rPr>
        <w:t>la mayor número</w:t>
      </w:r>
      <w:proofErr w:type="gramEnd"/>
      <w:r>
        <w:rPr>
          <w:sz w:val="24"/>
          <w:szCs w:val="24"/>
        </w:rPr>
        <w:t xml:space="preserve"> de órdenes.</w:t>
      </w:r>
    </w:p>
    <w:p w14:paraId="14AAC64D" w14:textId="3E8DC82D" w:rsidR="004F35CC" w:rsidRPr="006A25FE" w:rsidRDefault="004F35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A1CEF4" wp14:editId="7C23A612">
            <wp:extent cx="5612130" cy="3156585"/>
            <wp:effectExtent l="0" t="0" r="7620" b="5715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35CC" w:rsidRPr="006A25F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0BA"/>
    <w:rsid w:val="002455D8"/>
    <w:rsid w:val="004F35CC"/>
    <w:rsid w:val="005130BA"/>
    <w:rsid w:val="006A25FE"/>
    <w:rsid w:val="007334B7"/>
    <w:rsid w:val="00BB736F"/>
    <w:rsid w:val="00C75A0E"/>
    <w:rsid w:val="00CE561F"/>
    <w:rsid w:val="00D24D04"/>
    <w:rsid w:val="00D3722E"/>
    <w:rsid w:val="00DB6909"/>
    <w:rsid w:val="00F53CB3"/>
    <w:rsid w:val="00F90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C18CF"/>
  <w15:chartTrackingRefBased/>
  <w15:docId w15:val="{14680656-D5C2-4069-8003-71E9C34D9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0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5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16</Pages>
  <Words>251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CALLEJAS HERNANDEZ</dc:creator>
  <cp:keywords/>
  <dc:description/>
  <cp:lastModifiedBy>EDGAR CALLEJAS HERNANDEZ</cp:lastModifiedBy>
  <cp:revision>3</cp:revision>
  <dcterms:created xsi:type="dcterms:W3CDTF">2021-11-08T05:15:00Z</dcterms:created>
  <dcterms:modified xsi:type="dcterms:W3CDTF">2022-01-18T00:17:00Z</dcterms:modified>
</cp:coreProperties>
</file>